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E3F" w:rsidRDefault="004F1E3F" w:rsidP="00801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DEE" w:rsidRDefault="00AD754D" w:rsidP="00AD754D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Утверждено приказом директора 01-14/334 от 25.08.2017                        </w:t>
      </w:r>
    </w:p>
    <w:p w:rsidR="009B0DEE" w:rsidRPr="00466700" w:rsidRDefault="009B0DEE" w:rsidP="009B0DE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466700">
        <w:rPr>
          <w:rFonts w:ascii="Times New Roman" w:hAnsi="Times New Roman"/>
          <w:sz w:val="32"/>
          <w:szCs w:val="32"/>
        </w:rPr>
        <w:t xml:space="preserve">ОТЧЁТ О </w:t>
      </w:r>
      <w:proofErr w:type="gramStart"/>
      <w:r w:rsidRPr="00466700">
        <w:rPr>
          <w:rFonts w:ascii="Times New Roman" w:hAnsi="Times New Roman"/>
          <w:sz w:val="32"/>
          <w:szCs w:val="32"/>
        </w:rPr>
        <w:t>САМООБСЛЕДОВАНИИ</w:t>
      </w:r>
      <w:proofErr w:type="gramEnd"/>
      <w:r w:rsidR="00AD754D">
        <w:rPr>
          <w:rFonts w:ascii="Times New Roman" w:hAnsi="Times New Roman"/>
          <w:sz w:val="32"/>
          <w:szCs w:val="32"/>
        </w:rPr>
        <w:t xml:space="preserve"> О ДЕЯТЕЛЬНОСТИ ЦДО</w:t>
      </w:r>
      <w:r w:rsidRPr="00466700">
        <w:rPr>
          <w:rFonts w:ascii="Times New Roman" w:hAnsi="Times New Roman"/>
          <w:sz w:val="32"/>
          <w:szCs w:val="32"/>
        </w:rPr>
        <w:t xml:space="preserve"> СРЕДНЕЙ ШКОЛЫ №56 </w:t>
      </w:r>
    </w:p>
    <w:p w:rsidR="009B0DEE" w:rsidRDefault="009B0DEE" w:rsidP="009B0DE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466700">
        <w:rPr>
          <w:rFonts w:ascii="Times New Roman" w:hAnsi="Times New Roman"/>
          <w:sz w:val="32"/>
          <w:szCs w:val="32"/>
        </w:rPr>
        <w:t>ЗА 2016 – 2017 УЧЕБНЫЙ ГОД.</w:t>
      </w:r>
    </w:p>
    <w:p w:rsidR="009B0DEE" w:rsidRPr="00AD754D" w:rsidRDefault="009B0DEE" w:rsidP="009B0DEE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en-US"/>
        </w:rPr>
      </w:pPr>
    </w:p>
    <w:p w:rsidR="00801403" w:rsidRPr="00801403" w:rsidRDefault="00801403" w:rsidP="009B0DE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801403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ПОКАЗАТЕЛИ</w:t>
      </w:r>
      <w:r w:rsidRPr="008014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801403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ДЕЯТЕЛЬНОСТИ ОРГАНИЗАЦИИ ДОПОЛНИТЕЛЬНОГО ОБРАЗОВАНИЯ,</w:t>
      </w:r>
      <w:r w:rsidRPr="008014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801403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ПОДЛЕЖАЩЕЙ САМООБСЛЕДОВАНИЮ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22"/>
        <w:gridCol w:w="6862"/>
        <w:gridCol w:w="1891"/>
      </w:tblGrid>
      <w:tr w:rsidR="00801403" w:rsidRPr="00801403" w:rsidTr="004F1E3F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801403" w:rsidRDefault="0024252A" w:rsidP="002425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801403"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801403"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="00801403"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="00801403"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01403" w:rsidRPr="00801403" w:rsidRDefault="00801403" w:rsidP="002425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0" w:type="auto"/>
            <w:vAlign w:val="center"/>
            <w:hideMark/>
          </w:tcPr>
          <w:p w:rsidR="00801403" w:rsidRPr="00801403" w:rsidRDefault="00801403" w:rsidP="002425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801403" w:rsidRPr="00801403" w:rsidTr="004F1E3F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801403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801403" w:rsidRPr="00801403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0" w:type="auto"/>
            <w:vAlign w:val="center"/>
            <w:hideMark/>
          </w:tcPr>
          <w:p w:rsidR="00801403" w:rsidRPr="00801403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1403" w:rsidRPr="00801403" w:rsidTr="004F1E3F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801403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801403" w:rsidRPr="00801403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учащихся, в том числе:</w:t>
            </w:r>
          </w:p>
        </w:tc>
        <w:tc>
          <w:tcPr>
            <w:tcW w:w="0" w:type="auto"/>
            <w:vAlign w:val="center"/>
            <w:hideMark/>
          </w:tcPr>
          <w:p w:rsidR="00801403" w:rsidRPr="00801403" w:rsidRDefault="003637DD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</w:t>
            </w:r>
            <w:r w:rsidR="00801403"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801403" w:rsidRPr="00801403" w:rsidTr="004F1E3F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801403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0" w:type="auto"/>
            <w:vAlign w:val="center"/>
            <w:hideMark/>
          </w:tcPr>
          <w:p w:rsidR="00801403" w:rsidRPr="00801403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дошкольного возраста (3 - 7 лет)</w:t>
            </w:r>
          </w:p>
        </w:tc>
        <w:tc>
          <w:tcPr>
            <w:tcW w:w="0" w:type="auto"/>
            <w:vAlign w:val="center"/>
            <w:hideMark/>
          </w:tcPr>
          <w:p w:rsidR="00801403" w:rsidRPr="00801403" w:rsidRDefault="00DD4F6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01403"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801403" w:rsidRPr="00801403" w:rsidTr="004F1E3F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801403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0" w:type="auto"/>
            <w:vAlign w:val="center"/>
            <w:hideMark/>
          </w:tcPr>
          <w:p w:rsidR="00801403" w:rsidRPr="00801403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младшего школьного возраста (7 - 11 лет)</w:t>
            </w:r>
          </w:p>
        </w:tc>
        <w:tc>
          <w:tcPr>
            <w:tcW w:w="0" w:type="auto"/>
            <w:vAlign w:val="center"/>
            <w:hideMark/>
          </w:tcPr>
          <w:p w:rsidR="00801403" w:rsidRPr="00801403" w:rsidRDefault="003637DD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</w:t>
            </w:r>
            <w:r w:rsidR="00801403"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801403" w:rsidRPr="00801403" w:rsidTr="004F1E3F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801403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0" w:type="auto"/>
            <w:vAlign w:val="center"/>
            <w:hideMark/>
          </w:tcPr>
          <w:p w:rsidR="00801403" w:rsidRPr="00801403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среднего школьного возраста (11 - 15 лет)</w:t>
            </w:r>
          </w:p>
        </w:tc>
        <w:tc>
          <w:tcPr>
            <w:tcW w:w="0" w:type="auto"/>
            <w:vAlign w:val="center"/>
            <w:hideMark/>
          </w:tcPr>
          <w:p w:rsidR="00801403" w:rsidRPr="00801403" w:rsidRDefault="003637DD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  <w:r w:rsidR="00801403"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801403" w:rsidRPr="00801403" w:rsidTr="004F1E3F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801403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0" w:type="auto"/>
            <w:vAlign w:val="center"/>
            <w:hideMark/>
          </w:tcPr>
          <w:p w:rsidR="00801403" w:rsidRPr="00801403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старшего школьного возраста (15 - 17 лет)</w:t>
            </w:r>
          </w:p>
        </w:tc>
        <w:tc>
          <w:tcPr>
            <w:tcW w:w="0" w:type="auto"/>
            <w:vAlign w:val="center"/>
            <w:hideMark/>
          </w:tcPr>
          <w:p w:rsidR="00801403" w:rsidRPr="00801403" w:rsidRDefault="003637DD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 </w:t>
            </w:r>
            <w:r w:rsidR="00801403"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801403" w:rsidRPr="00801403" w:rsidTr="004F1E3F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801403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801403" w:rsidRPr="00801403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0" w:type="auto"/>
            <w:vAlign w:val="center"/>
            <w:hideMark/>
          </w:tcPr>
          <w:p w:rsidR="00801403" w:rsidRPr="00801403" w:rsidRDefault="00DD4F6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01403"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801403" w:rsidRPr="00801403" w:rsidTr="004F1E3F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801403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:rsidR="00801403" w:rsidRPr="00801403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0" w:type="auto"/>
            <w:vAlign w:val="center"/>
            <w:hideMark/>
          </w:tcPr>
          <w:p w:rsidR="00801403" w:rsidRPr="00801403" w:rsidRDefault="003637DD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  <w:r w:rsidR="00801403"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</w:t>
            </w:r>
            <w:r w:rsidR="00801403"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01403" w:rsidRPr="00801403" w:rsidTr="004F1E3F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801403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:rsidR="00801403" w:rsidRPr="00801403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0" w:type="auto"/>
            <w:vAlign w:val="center"/>
            <w:hideMark/>
          </w:tcPr>
          <w:p w:rsidR="00801403" w:rsidRPr="00801403" w:rsidRDefault="00DD4F6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01403"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801403" w:rsidRPr="00801403" w:rsidTr="004F1E3F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801403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801403" w:rsidRPr="00801403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0" w:type="auto"/>
            <w:vAlign w:val="center"/>
            <w:hideMark/>
          </w:tcPr>
          <w:p w:rsidR="00801403" w:rsidRPr="00801403" w:rsidRDefault="00DD4F6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="00801403"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801403" w:rsidRPr="00801403" w:rsidTr="004F1E3F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801403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:rsidR="00801403" w:rsidRPr="00801403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0" w:type="auto"/>
            <w:vAlign w:val="center"/>
            <w:hideMark/>
          </w:tcPr>
          <w:p w:rsidR="00801403" w:rsidRPr="00801403" w:rsidRDefault="003637DD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="00801403"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  <w:r w:rsidR="00801403"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01403" w:rsidRPr="00801403" w:rsidTr="004F1E3F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801403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1.6.1</w:t>
            </w:r>
          </w:p>
        </w:tc>
        <w:tc>
          <w:tcPr>
            <w:tcW w:w="0" w:type="auto"/>
            <w:vAlign w:val="center"/>
            <w:hideMark/>
          </w:tcPr>
          <w:p w:rsidR="00801403" w:rsidRPr="00801403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с ограниченными возможностями здоровья</w:t>
            </w:r>
          </w:p>
        </w:tc>
        <w:tc>
          <w:tcPr>
            <w:tcW w:w="0" w:type="auto"/>
            <w:vAlign w:val="center"/>
            <w:hideMark/>
          </w:tcPr>
          <w:p w:rsidR="00801403" w:rsidRPr="00801403" w:rsidRDefault="003637DD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801403"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  <w:r w:rsidR="00801403"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01403" w:rsidRPr="00801403" w:rsidTr="004F1E3F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801403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1.6.2</w:t>
            </w:r>
          </w:p>
        </w:tc>
        <w:tc>
          <w:tcPr>
            <w:tcW w:w="0" w:type="auto"/>
            <w:vAlign w:val="center"/>
            <w:hideMark/>
          </w:tcPr>
          <w:p w:rsidR="00801403" w:rsidRPr="00801403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Дети-сироты, дети, оставшиеся без попечения родителей</w:t>
            </w:r>
          </w:p>
        </w:tc>
        <w:tc>
          <w:tcPr>
            <w:tcW w:w="0" w:type="auto"/>
            <w:vAlign w:val="center"/>
            <w:hideMark/>
          </w:tcPr>
          <w:p w:rsidR="00801403" w:rsidRPr="00801403" w:rsidRDefault="003637DD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01403"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  <w:r w:rsidR="00801403"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01403" w:rsidRPr="00801403" w:rsidTr="004F1E3F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801403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1.6.3</w:t>
            </w:r>
          </w:p>
        </w:tc>
        <w:tc>
          <w:tcPr>
            <w:tcW w:w="0" w:type="auto"/>
            <w:vAlign w:val="center"/>
            <w:hideMark/>
          </w:tcPr>
          <w:p w:rsidR="00801403" w:rsidRPr="00801403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Дети-мигранты</w:t>
            </w:r>
          </w:p>
        </w:tc>
        <w:tc>
          <w:tcPr>
            <w:tcW w:w="0" w:type="auto"/>
            <w:vAlign w:val="center"/>
            <w:hideMark/>
          </w:tcPr>
          <w:p w:rsidR="00801403" w:rsidRPr="00801403" w:rsidRDefault="00DD4F6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01403"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801403" w:rsidRPr="00801403" w:rsidTr="004F1E3F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801403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1.6.4</w:t>
            </w:r>
          </w:p>
        </w:tc>
        <w:tc>
          <w:tcPr>
            <w:tcW w:w="0" w:type="auto"/>
            <w:vAlign w:val="center"/>
            <w:hideMark/>
          </w:tcPr>
          <w:p w:rsidR="00801403" w:rsidRPr="00801403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попавшие в трудную жизненную ситуацию</w:t>
            </w:r>
          </w:p>
        </w:tc>
        <w:tc>
          <w:tcPr>
            <w:tcW w:w="0" w:type="auto"/>
            <w:vAlign w:val="center"/>
            <w:hideMark/>
          </w:tcPr>
          <w:p w:rsidR="00801403" w:rsidRPr="00801403" w:rsidRDefault="003637DD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801403"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  <w:r w:rsidR="00801403"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01403" w:rsidRPr="00801403" w:rsidTr="004F1E3F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801403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801403" w:rsidRPr="00801403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0" w:type="auto"/>
            <w:vAlign w:val="center"/>
            <w:hideMark/>
          </w:tcPr>
          <w:p w:rsidR="00801403" w:rsidRPr="00801403" w:rsidRDefault="00DD4F6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01403"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801403" w:rsidRPr="00801403" w:rsidTr="004F1E3F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801403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801403" w:rsidRPr="00801403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0" w:type="auto"/>
            <w:vAlign w:val="center"/>
            <w:hideMark/>
          </w:tcPr>
          <w:p w:rsidR="00801403" w:rsidRPr="00801403" w:rsidRDefault="003637DD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  <w:r w:rsidR="00801403"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32,2</w:t>
            </w:r>
            <w:r w:rsidR="00801403"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01403" w:rsidRPr="00801403" w:rsidTr="004F1E3F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801403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1.8.1</w:t>
            </w:r>
          </w:p>
        </w:tc>
        <w:tc>
          <w:tcPr>
            <w:tcW w:w="0" w:type="auto"/>
            <w:vAlign w:val="center"/>
            <w:hideMark/>
          </w:tcPr>
          <w:p w:rsidR="00801403" w:rsidRPr="00801403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0" w:type="auto"/>
            <w:vAlign w:val="center"/>
            <w:hideMark/>
          </w:tcPr>
          <w:p w:rsidR="00801403" w:rsidRPr="00801403" w:rsidRDefault="003637DD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  <w:r w:rsidR="00801403"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</w:t>
            </w:r>
            <w:r w:rsidR="00801403"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01403" w:rsidRPr="00801403" w:rsidTr="004F1E3F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801403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1.8.2</w:t>
            </w:r>
          </w:p>
        </w:tc>
        <w:tc>
          <w:tcPr>
            <w:tcW w:w="0" w:type="auto"/>
            <w:vAlign w:val="center"/>
            <w:hideMark/>
          </w:tcPr>
          <w:p w:rsidR="00801403" w:rsidRPr="00801403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региональном уровне</w:t>
            </w:r>
          </w:p>
        </w:tc>
        <w:tc>
          <w:tcPr>
            <w:tcW w:w="0" w:type="auto"/>
            <w:vAlign w:val="center"/>
            <w:hideMark/>
          </w:tcPr>
          <w:p w:rsidR="00801403" w:rsidRPr="00801403" w:rsidRDefault="00DD4F6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01403"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801403" w:rsidRPr="00801403" w:rsidTr="004F1E3F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801403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1.8.3</w:t>
            </w:r>
          </w:p>
        </w:tc>
        <w:tc>
          <w:tcPr>
            <w:tcW w:w="0" w:type="auto"/>
            <w:vAlign w:val="center"/>
            <w:hideMark/>
          </w:tcPr>
          <w:p w:rsidR="00801403" w:rsidRPr="00801403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межрегиональном уровне</w:t>
            </w:r>
          </w:p>
        </w:tc>
        <w:tc>
          <w:tcPr>
            <w:tcW w:w="0" w:type="auto"/>
            <w:vAlign w:val="center"/>
            <w:hideMark/>
          </w:tcPr>
          <w:p w:rsidR="00801403" w:rsidRPr="00801403" w:rsidRDefault="00DD4F6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01403"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801403" w:rsidRPr="00801403" w:rsidTr="004F1E3F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801403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1.8.4</w:t>
            </w:r>
          </w:p>
        </w:tc>
        <w:tc>
          <w:tcPr>
            <w:tcW w:w="0" w:type="auto"/>
            <w:vAlign w:val="center"/>
            <w:hideMark/>
          </w:tcPr>
          <w:p w:rsidR="00801403" w:rsidRPr="00801403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0" w:type="auto"/>
            <w:vAlign w:val="center"/>
            <w:hideMark/>
          </w:tcPr>
          <w:p w:rsidR="00801403" w:rsidRPr="00801403" w:rsidRDefault="003637DD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01403"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  <w:r w:rsidR="00801403"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01403" w:rsidRPr="00801403" w:rsidTr="004F1E3F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801403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1.8.5</w:t>
            </w:r>
          </w:p>
        </w:tc>
        <w:tc>
          <w:tcPr>
            <w:tcW w:w="0" w:type="auto"/>
            <w:vAlign w:val="center"/>
            <w:hideMark/>
          </w:tcPr>
          <w:p w:rsidR="00801403" w:rsidRPr="00801403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международном уровне</w:t>
            </w:r>
          </w:p>
        </w:tc>
        <w:tc>
          <w:tcPr>
            <w:tcW w:w="0" w:type="auto"/>
            <w:vAlign w:val="center"/>
            <w:hideMark/>
          </w:tcPr>
          <w:p w:rsidR="00801403" w:rsidRPr="00801403" w:rsidRDefault="00DD4F6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01403"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801403" w:rsidRPr="00801403" w:rsidTr="004F1E3F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801403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801403" w:rsidRPr="00801403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0" w:type="auto"/>
            <w:vAlign w:val="center"/>
            <w:hideMark/>
          </w:tcPr>
          <w:p w:rsidR="00801403" w:rsidRPr="00801403" w:rsidRDefault="003637DD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="00801403"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801403"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01403" w:rsidRPr="00801403" w:rsidTr="004F1E3F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801403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0" w:type="auto"/>
            <w:vAlign w:val="center"/>
            <w:hideMark/>
          </w:tcPr>
          <w:p w:rsidR="00801403" w:rsidRPr="00801403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0" w:type="auto"/>
            <w:vAlign w:val="center"/>
            <w:hideMark/>
          </w:tcPr>
          <w:p w:rsidR="00801403" w:rsidRPr="00801403" w:rsidRDefault="003637DD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="00801403"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  <w:r w:rsidR="00801403"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01403" w:rsidRPr="00801403" w:rsidTr="004F1E3F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801403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0" w:type="auto"/>
            <w:vAlign w:val="center"/>
            <w:hideMark/>
          </w:tcPr>
          <w:p w:rsidR="00801403" w:rsidRPr="00801403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региональном уровне</w:t>
            </w:r>
          </w:p>
        </w:tc>
        <w:tc>
          <w:tcPr>
            <w:tcW w:w="0" w:type="auto"/>
            <w:vAlign w:val="center"/>
            <w:hideMark/>
          </w:tcPr>
          <w:p w:rsidR="00801403" w:rsidRPr="00801403" w:rsidRDefault="00DD4F6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01403"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801403" w:rsidRPr="00801403" w:rsidTr="004F1E3F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801403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1.9.3</w:t>
            </w:r>
          </w:p>
        </w:tc>
        <w:tc>
          <w:tcPr>
            <w:tcW w:w="0" w:type="auto"/>
            <w:vAlign w:val="center"/>
            <w:hideMark/>
          </w:tcPr>
          <w:p w:rsidR="00801403" w:rsidRPr="00801403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межрегиональном уровне</w:t>
            </w:r>
          </w:p>
        </w:tc>
        <w:tc>
          <w:tcPr>
            <w:tcW w:w="0" w:type="auto"/>
            <w:vAlign w:val="center"/>
            <w:hideMark/>
          </w:tcPr>
          <w:p w:rsidR="00801403" w:rsidRPr="00801403" w:rsidRDefault="00DD4F6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01403"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801403" w:rsidRPr="00801403" w:rsidTr="004F1E3F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801403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1.9.4</w:t>
            </w:r>
          </w:p>
        </w:tc>
        <w:tc>
          <w:tcPr>
            <w:tcW w:w="0" w:type="auto"/>
            <w:vAlign w:val="center"/>
            <w:hideMark/>
          </w:tcPr>
          <w:p w:rsidR="00801403" w:rsidRPr="00801403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0" w:type="auto"/>
            <w:vAlign w:val="center"/>
            <w:hideMark/>
          </w:tcPr>
          <w:p w:rsidR="00801403" w:rsidRPr="00801403" w:rsidRDefault="003637DD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01403"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  <w:r w:rsidR="00801403"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01403" w:rsidRPr="00801403" w:rsidTr="004F1E3F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801403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1.9.5</w:t>
            </w:r>
          </w:p>
        </w:tc>
        <w:tc>
          <w:tcPr>
            <w:tcW w:w="0" w:type="auto"/>
            <w:vAlign w:val="center"/>
            <w:hideMark/>
          </w:tcPr>
          <w:p w:rsidR="00801403" w:rsidRPr="00801403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международном уровне</w:t>
            </w:r>
          </w:p>
        </w:tc>
        <w:tc>
          <w:tcPr>
            <w:tcW w:w="0" w:type="auto"/>
            <w:vAlign w:val="center"/>
            <w:hideMark/>
          </w:tcPr>
          <w:p w:rsidR="00801403" w:rsidRPr="00801403" w:rsidRDefault="00DD4F6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01403"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801403" w:rsidRPr="00801403" w:rsidTr="004F1E3F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801403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0" w:type="auto"/>
            <w:vAlign w:val="center"/>
            <w:hideMark/>
          </w:tcPr>
          <w:p w:rsidR="00801403" w:rsidRPr="00801403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0" w:type="auto"/>
            <w:vAlign w:val="center"/>
            <w:hideMark/>
          </w:tcPr>
          <w:p w:rsidR="00801403" w:rsidRPr="00801403" w:rsidRDefault="00DD4F6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01403"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801403" w:rsidRPr="00801403" w:rsidTr="004F1E3F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801403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1.10.1</w:t>
            </w:r>
          </w:p>
        </w:tc>
        <w:tc>
          <w:tcPr>
            <w:tcW w:w="0" w:type="auto"/>
            <w:vAlign w:val="center"/>
            <w:hideMark/>
          </w:tcPr>
          <w:p w:rsidR="00801403" w:rsidRPr="00801403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уровня</w:t>
            </w:r>
          </w:p>
        </w:tc>
        <w:tc>
          <w:tcPr>
            <w:tcW w:w="0" w:type="auto"/>
            <w:vAlign w:val="center"/>
            <w:hideMark/>
          </w:tcPr>
          <w:p w:rsidR="00801403" w:rsidRPr="00801403" w:rsidRDefault="00DD4F6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01403"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801403" w:rsidRPr="00801403" w:rsidTr="004F1E3F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801403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1.10.2</w:t>
            </w:r>
          </w:p>
        </w:tc>
        <w:tc>
          <w:tcPr>
            <w:tcW w:w="0" w:type="auto"/>
            <w:vAlign w:val="center"/>
            <w:hideMark/>
          </w:tcPr>
          <w:p w:rsidR="00801403" w:rsidRPr="00801403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0" w:type="auto"/>
            <w:vAlign w:val="center"/>
            <w:hideMark/>
          </w:tcPr>
          <w:p w:rsidR="00801403" w:rsidRPr="00801403" w:rsidRDefault="00DD4F6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01403"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801403" w:rsidRPr="00801403" w:rsidTr="004F1E3F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801403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1.10.3</w:t>
            </w:r>
          </w:p>
        </w:tc>
        <w:tc>
          <w:tcPr>
            <w:tcW w:w="0" w:type="auto"/>
            <w:vAlign w:val="center"/>
            <w:hideMark/>
          </w:tcPr>
          <w:p w:rsidR="00801403" w:rsidRPr="00801403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Межрегионального уровня</w:t>
            </w:r>
          </w:p>
        </w:tc>
        <w:tc>
          <w:tcPr>
            <w:tcW w:w="0" w:type="auto"/>
            <w:vAlign w:val="center"/>
            <w:hideMark/>
          </w:tcPr>
          <w:p w:rsidR="00801403" w:rsidRPr="00801403" w:rsidRDefault="00DD4F6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01403"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801403" w:rsidRPr="00801403" w:rsidTr="004F1E3F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801403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1.10.4</w:t>
            </w:r>
          </w:p>
        </w:tc>
        <w:tc>
          <w:tcPr>
            <w:tcW w:w="0" w:type="auto"/>
            <w:vAlign w:val="center"/>
            <w:hideMark/>
          </w:tcPr>
          <w:p w:rsidR="00801403" w:rsidRPr="00801403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0" w:type="auto"/>
            <w:vAlign w:val="center"/>
            <w:hideMark/>
          </w:tcPr>
          <w:p w:rsidR="00801403" w:rsidRPr="00801403" w:rsidRDefault="00DD4F6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01403"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801403" w:rsidRPr="00801403" w:rsidTr="004F1E3F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801403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1.10.5</w:t>
            </w:r>
          </w:p>
        </w:tc>
        <w:tc>
          <w:tcPr>
            <w:tcW w:w="0" w:type="auto"/>
            <w:vAlign w:val="center"/>
            <w:hideMark/>
          </w:tcPr>
          <w:p w:rsidR="00801403" w:rsidRPr="00801403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0" w:type="auto"/>
            <w:vAlign w:val="center"/>
            <w:hideMark/>
          </w:tcPr>
          <w:p w:rsidR="00801403" w:rsidRPr="00801403" w:rsidRDefault="00DD4F6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01403"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801403" w:rsidRPr="00801403" w:rsidTr="004F1E3F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801403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0" w:type="auto"/>
            <w:vAlign w:val="center"/>
            <w:hideMark/>
          </w:tcPr>
          <w:p w:rsidR="00801403" w:rsidRPr="00801403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0" w:type="auto"/>
            <w:vAlign w:val="center"/>
            <w:hideMark/>
          </w:tcPr>
          <w:p w:rsidR="00801403" w:rsidRPr="00801403" w:rsidRDefault="00DD4F6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01403"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801403" w:rsidRPr="00801403" w:rsidTr="004F1E3F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801403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1.11.1</w:t>
            </w:r>
          </w:p>
        </w:tc>
        <w:tc>
          <w:tcPr>
            <w:tcW w:w="0" w:type="auto"/>
            <w:vAlign w:val="center"/>
            <w:hideMark/>
          </w:tcPr>
          <w:p w:rsidR="00801403" w:rsidRPr="00801403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0" w:type="auto"/>
            <w:vAlign w:val="center"/>
            <w:hideMark/>
          </w:tcPr>
          <w:p w:rsidR="00801403" w:rsidRPr="00801403" w:rsidRDefault="00DD4F6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01403"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801403" w:rsidRPr="00801403" w:rsidTr="004F1E3F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801403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1.11.2</w:t>
            </w:r>
          </w:p>
        </w:tc>
        <w:tc>
          <w:tcPr>
            <w:tcW w:w="0" w:type="auto"/>
            <w:vAlign w:val="center"/>
            <w:hideMark/>
          </w:tcPr>
          <w:p w:rsidR="00801403" w:rsidRPr="00801403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региональном уровне</w:t>
            </w:r>
          </w:p>
        </w:tc>
        <w:tc>
          <w:tcPr>
            <w:tcW w:w="0" w:type="auto"/>
            <w:vAlign w:val="center"/>
            <w:hideMark/>
          </w:tcPr>
          <w:p w:rsidR="00801403" w:rsidRPr="00801403" w:rsidRDefault="00DD4F6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01403"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801403" w:rsidRPr="00801403" w:rsidTr="004F1E3F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801403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1.11.3</w:t>
            </w:r>
          </w:p>
        </w:tc>
        <w:tc>
          <w:tcPr>
            <w:tcW w:w="0" w:type="auto"/>
            <w:vAlign w:val="center"/>
            <w:hideMark/>
          </w:tcPr>
          <w:p w:rsidR="00801403" w:rsidRPr="00801403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межрегиональном уровне</w:t>
            </w:r>
          </w:p>
        </w:tc>
        <w:tc>
          <w:tcPr>
            <w:tcW w:w="0" w:type="auto"/>
            <w:vAlign w:val="center"/>
            <w:hideMark/>
          </w:tcPr>
          <w:p w:rsidR="00801403" w:rsidRPr="00801403" w:rsidRDefault="00DD4F6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01403"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801403" w:rsidRPr="00801403" w:rsidTr="004F1E3F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801403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1.11.4</w:t>
            </w:r>
          </w:p>
        </w:tc>
        <w:tc>
          <w:tcPr>
            <w:tcW w:w="0" w:type="auto"/>
            <w:vAlign w:val="center"/>
            <w:hideMark/>
          </w:tcPr>
          <w:p w:rsidR="00801403" w:rsidRPr="00801403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0" w:type="auto"/>
            <w:vAlign w:val="center"/>
            <w:hideMark/>
          </w:tcPr>
          <w:p w:rsidR="00801403" w:rsidRPr="00801403" w:rsidRDefault="00DD4F6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01403"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801403" w:rsidRPr="00801403" w:rsidTr="004F1E3F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801403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1.11.5</w:t>
            </w:r>
          </w:p>
        </w:tc>
        <w:tc>
          <w:tcPr>
            <w:tcW w:w="0" w:type="auto"/>
            <w:vAlign w:val="center"/>
            <w:hideMark/>
          </w:tcPr>
          <w:p w:rsidR="00801403" w:rsidRPr="00801403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международном уровне</w:t>
            </w:r>
          </w:p>
        </w:tc>
        <w:tc>
          <w:tcPr>
            <w:tcW w:w="0" w:type="auto"/>
            <w:vAlign w:val="center"/>
            <w:hideMark/>
          </w:tcPr>
          <w:p w:rsidR="00801403" w:rsidRPr="00801403" w:rsidRDefault="00DD4F6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01403"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801403" w:rsidRPr="00801403" w:rsidTr="004F1E3F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801403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0" w:type="auto"/>
            <w:vAlign w:val="center"/>
            <w:hideMark/>
          </w:tcPr>
          <w:p w:rsidR="00801403" w:rsidRPr="00801403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</w:t>
            </w:r>
          </w:p>
        </w:tc>
        <w:tc>
          <w:tcPr>
            <w:tcW w:w="0" w:type="auto"/>
            <w:vAlign w:val="center"/>
            <w:hideMark/>
          </w:tcPr>
          <w:p w:rsidR="00801403" w:rsidRPr="00801403" w:rsidRDefault="003637DD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801403"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801403" w:rsidRPr="00801403" w:rsidTr="004F1E3F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801403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0" w:type="auto"/>
            <w:vAlign w:val="center"/>
            <w:hideMark/>
          </w:tcPr>
          <w:p w:rsidR="00801403" w:rsidRPr="00801403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0" w:type="auto"/>
            <w:vAlign w:val="center"/>
            <w:hideMark/>
          </w:tcPr>
          <w:p w:rsidR="00801403" w:rsidRPr="00801403" w:rsidRDefault="003637DD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801403"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801403"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01403" w:rsidRPr="00801403" w:rsidTr="004F1E3F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801403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0" w:type="auto"/>
            <w:vAlign w:val="center"/>
            <w:hideMark/>
          </w:tcPr>
          <w:p w:rsidR="00801403" w:rsidRPr="00801403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vAlign w:val="center"/>
            <w:hideMark/>
          </w:tcPr>
          <w:p w:rsidR="00801403" w:rsidRPr="00801403" w:rsidRDefault="003637DD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17человек/100%</w:t>
            </w:r>
          </w:p>
        </w:tc>
      </w:tr>
      <w:tr w:rsidR="00801403" w:rsidRPr="00801403" w:rsidTr="004F1E3F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801403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0" w:type="auto"/>
            <w:vAlign w:val="center"/>
            <w:hideMark/>
          </w:tcPr>
          <w:p w:rsidR="00801403" w:rsidRPr="00801403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0" w:type="auto"/>
            <w:vAlign w:val="center"/>
            <w:hideMark/>
          </w:tcPr>
          <w:p w:rsidR="00801403" w:rsidRPr="00801403" w:rsidRDefault="00DD4F6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01403"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801403" w:rsidRPr="00801403" w:rsidTr="004F1E3F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801403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0" w:type="auto"/>
            <w:vAlign w:val="center"/>
            <w:hideMark/>
          </w:tcPr>
          <w:p w:rsidR="00801403" w:rsidRPr="00801403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vAlign w:val="center"/>
            <w:hideMark/>
          </w:tcPr>
          <w:p w:rsidR="00801403" w:rsidRPr="00801403" w:rsidRDefault="00DD4F6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01403"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801403" w:rsidRPr="00801403" w:rsidTr="004F1E3F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801403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0" w:type="auto"/>
            <w:vAlign w:val="center"/>
            <w:hideMark/>
          </w:tcPr>
          <w:p w:rsidR="00801403" w:rsidRPr="00801403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vAlign w:val="center"/>
            <w:hideMark/>
          </w:tcPr>
          <w:p w:rsidR="00801403" w:rsidRPr="00801403" w:rsidRDefault="003637DD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801403"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  <w:r w:rsidR="00801403"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01403" w:rsidRPr="00801403" w:rsidTr="004F1E3F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801403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1.17.1</w:t>
            </w:r>
          </w:p>
        </w:tc>
        <w:tc>
          <w:tcPr>
            <w:tcW w:w="0" w:type="auto"/>
            <w:vAlign w:val="center"/>
            <w:hideMark/>
          </w:tcPr>
          <w:p w:rsidR="00801403" w:rsidRPr="00801403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vAlign w:val="center"/>
            <w:hideMark/>
          </w:tcPr>
          <w:p w:rsidR="00801403" w:rsidRPr="00801403" w:rsidRDefault="003637DD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01403"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801403"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01403" w:rsidRPr="00801403" w:rsidTr="004F1E3F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801403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1.17.2</w:t>
            </w:r>
          </w:p>
        </w:tc>
        <w:tc>
          <w:tcPr>
            <w:tcW w:w="0" w:type="auto"/>
            <w:vAlign w:val="center"/>
            <w:hideMark/>
          </w:tcPr>
          <w:p w:rsidR="00801403" w:rsidRPr="00801403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0" w:type="auto"/>
            <w:vAlign w:val="center"/>
            <w:hideMark/>
          </w:tcPr>
          <w:p w:rsidR="00801403" w:rsidRPr="00801403" w:rsidRDefault="003637DD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01403"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="00801403"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01403" w:rsidRPr="00801403" w:rsidTr="004F1E3F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801403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0" w:type="auto"/>
            <w:vAlign w:val="center"/>
            <w:hideMark/>
          </w:tcPr>
          <w:p w:rsidR="00801403" w:rsidRPr="00801403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vAlign w:val="center"/>
            <w:hideMark/>
          </w:tcPr>
          <w:p w:rsidR="00801403" w:rsidRPr="00801403" w:rsidRDefault="003637DD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01403"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DD4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801403"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01403" w:rsidRPr="00801403" w:rsidTr="004F1E3F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801403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1.18.1</w:t>
            </w:r>
          </w:p>
        </w:tc>
        <w:tc>
          <w:tcPr>
            <w:tcW w:w="0" w:type="auto"/>
            <w:vAlign w:val="center"/>
            <w:hideMark/>
          </w:tcPr>
          <w:p w:rsidR="00801403" w:rsidRPr="00801403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0" w:type="auto"/>
            <w:vAlign w:val="center"/>
            <w:hideMark/>
          </w:tcPr>
          <w:p w:rsidR="00801403" w:rsidRPr="00801403" w:rsidRDefault="00DD4F6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01403"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801403" w:rsidRPr="00801403" w:rsidTr="004F1E3F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801403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1.18.2</w:t>
            </w:r>
          </w:p>
        </w:tc>
        <w:tc>
          <w:tcPr>
            <w:tcW w:w="0" w:type="auto"/>
            <w:vAlign w:val="center"/>
            <w:hideMark/>
          </w:tcPr>
          <w:p w:rsidR="00801403" w:rsidRPr="00801403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0" w:type="auto"/>
            <w:vAlign w:val="center"/>
            <w:hideMark/>
          </w:tcPr>
          <w:p w:rsidR="00801403" w:rsidRPr="00801403" w:rsidRDefault="00DD4F6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01403"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801403"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01403" w:rsidRPr="00801403" w:rsidTr="004F1E3F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801403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0" w:type="auto"/>
            <w:vAlign w:val="center"/>
            <w:hideMark/>
          </w:tcPr>
          <w:p w:rsidR="00801403" w:rsidRPr="00801403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</w:t>
            </w: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vAlign w:val="center"/>
            <w:hideMark/>
          </w:tcPr>
          <w:p w:rsidR="00801403" w:rsidRPr="00801403" w:rsidRDefault="00DD4F6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801403"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</w:t>
            </w:r>
            <w:r w:rsidR="00801403"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01403" w:rsidRPr="00801403" w:rsidTr="004F1E3F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801403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1.20</w:t>
            </w:r>
          </w:p>
        </w:tc>
        <w:tc>
          <w:tcPr>
            <w:tcW w:w="0" w:type="auto"/>
            <w:vAlign w:val="center"/>
            <w:hideMark/>
          </w:tcPr>
          <w:p w:rsidR="00801403" w:rsidRPr="00801403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vAlign w:val="center"/>
            <w:hideMark/>
          </w:tcPr>
          <w:p w:rsidR="00801403" w:rsidRPr="00801403" w:rsidRDefault="00DD4F6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01403"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  <w:r w:rsidR="00801403"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01403" w:rsidRPr="00801403" w:rsidTr="004F1E3F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801403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0" w:type="auto"/>
            <w:vAlign w:val="center"/>
            <w:hideMark/>
          </w:tcPr>
          <w:p w:rsidR="00801403" w:rsidRPr="00801403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01403" w:rsidRPr="00801403" w:rsidRDefault="00DD4F6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01403"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23,5</w:t>
            </w:r>
            <w:r w:rsidR="00801403"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01403" w:rsidRPr="00801403" w:rsidTr="004F1E3F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801403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0" w:type="auto"/>
            <w:vAlign w:val="center"/>
            <w:hideMark/>
          </w:tcPr>
          <w:p w:rsidR="00801403" w:rsidRPr="00801403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0" w:type="auto"/>
            <w:vAlign w:val="center"/>
            <w:hideMark/>
          </w:tcPr>
          <w:p w:rsidR="00801403" w:rsidRPr="00801403" w:rsidRDefault="00DD4F6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01403"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  <w:r w:rsidR="00801403"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01403" w:rsidRPr="00801403" w:rsidTr="004F1E3F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801403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0" w:type="auto"/>
            <w:vAlign w:val="center"/>
            <w:hideMark/>
          </w:tcPr>
          <w:p w:rsidR="00801403" w:rsidRPr="00801403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0" w:type="auto"/>
            <w:vAlign w:val="center"/>
            <w:hideMark/>
          </w:tcPr>
          <w:p w:rsidR="00801403" w:rsidRPr="00801403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1403" w:rsidRPr="00801403" w:rsidTr="004F1E3F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801403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1.23.1</w:t>
            </w:r>
          </w:p>
        </w:tc>
        <w:tc>
          <w:tcPr>
            <w:tcW w:w="0" w:type="auto"/>
            <w:vAlign w:val="center"/>
            <w:hideMark/>
          </w:tcPr>
          <w:p w:rsidR="00801403" w:rsidRPr="00801403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3 года</w:t>
            </w:r>
          </w:p>
        </w:tc>
        <w:tc>
          <w:tcPr>
            <w:tcW w:w="0" w:type="auto"/>
            <w:vAlign w:val="center"/>
            <w:hideMark/>
          </w:tcPr>
          <w:p w:rsidR="00801403" w:rsidRPr="00801403" w:rsidRDefault="00DD4F6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01403"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801403" w:rsidRPr="00801403" w:rsidTr="004F1E3F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801403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1.23.2</w:t>
            </w:r>
          </w:p>
        </w:tc>
        <w:tc>
          <w:tcPr>
            <w:tcW w:w="0" w:type="auto"/>
            <w:vAlign w:val="center"/>
            <w:hideMark/>
          </w:tcPr>
          <w:p w:rsidR="00801403" w:rsidRPr="00801403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отчетный период</w:t>
            </w:r>
          </w:p>
        </w:tc>
        <w:tc>
          <w:tcPr>
            <w:tcW w:w="0" w:type="auto"/>
            <w:vAlign w:val="center"/>
            <w:hideMark/>
          </w:tcPr>
          <w:p w:rsidR="00801403" w:rsidRPr="00801403" w:rsidRDefault="00DD4F6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01403"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801403" w:rsidRPr="00801403" w:rsidTr="004F1E3F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801403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0" w:type="auto"/>
            <w:vAlign w:val="center"/>
            <w:hideMark/>
          </w:tcPr>
          <w:p w:rsidR="00801403" w:rsidRPr="00801403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0" w:type="auto"/>
            <w:vAlign w:val="center"/>
            <w:hideMark/>
          </w:tcPr>
          <w:p w:rsidR="00801403" w:rsidRPr="00801403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01403" w:rsidRPr="00801403" w:rsidTr="004F1E3F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801403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801403" w:rsidRPr="00801403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0" w:type="auto"/>
            <w:vAlign w:val="center"/>
            <w:hideMark/>
          </w:tcPr>
          <w:p w:rsidR="00801403" w:rsidRPr="00801403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1403" w:rsidRPr="00801403" w:rsidTr="004F1E3F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801403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801403" w:rsidRPr="00801403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0" w:type="auto"/>
            <w:vAlign w:val="center"/>
            <w:hideMark/>
          </w:tcPr>
          <w:p w:rsidR="00801403" w:rsidRPr="00801403" w:rsidRDefault="00DD4F6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01403"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801403" w:rsidRPr="00801403" w:rsidTr="004F1E3F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801403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801403" w:rsidRPr="00801403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0" w:type="auto"/>
            <w:vAlign w:val="center"/>
            <w:hideMark/>
          </w:tcPr>
          <w:p w:rsidR="00801403" w:rsidRPr="00801403" w:rsidRDefault="00DD4F6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801403"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801403" w:rsidRPr="00801403" w:rsidTr="004F1E3F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801403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0" w:type="auto"/>
            <w:vAlign w:val="center"/>
            <w:hideMark/>
          </w:tcPr>
          <w:p w:rsidR="00801403" w:rsidRPr="00801403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класс</w:t>
            </w:r>
          </w:p>
        </w:tc>
        <w:tc>
          <w:tcPr>
            <w:tcW w:w="0" w:type="auto"/>
            <w:vAlign w:val="center"/>
            <w:hideMark/>
          </w:tcPr>
          <w:p w:rsidR="00801403" w:rsidRPr="00801403" w:rsidRDefault="00DD4F6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801403"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801403" w:rsidRPr="00801403" w:rsidTr="004F1E3F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801403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0" w:type="auto"/>
            <w:vAlign w:val="center"/>
            <w:hideMark/>
          </w:tcPr>
          <w:p w:rsidR="00801403" w:rsidRPr="00801403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</w:t>
            </w:r>
          </w:p>
        </w:tc>
        <w:tc>
          <w:tcPr>
            <w:tcW w:w="0" w:type="auto"/>
            <w:vAlign w:val="center"/>
            <w:hideMark/>
          </w:tcPr>
          <w:p w:rsidR="00801403" w:rsidRPr="00801403" w:rsidRDefault="00DD4F6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01403"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801403" w:rsidRPr="00801403" w:rsidTr="004F1E3F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801403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2.2.3</w:t>
            </w:r>
          </w:p>
        </w:tc>
        <w:tc>
          <w:tcPr>
            <w:tcW w:w="0" w:type="auto"/>
            <w:vAlign w:val="center"/>
            <w:hideMark/>
          </w:tcPr>
          <w:p w:rsidR="00801403" w:rsidRPr="00801403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Мастерская</w:t>
            </w:r>
          </w:p>
        </w:tc>
        <w:tc>
          <w:tcPr>
            <w:tcW w:w="0" w:type="auto"/>
            <w:vAlign w:val="center"/>
            <w:hideMark/>
          </w:tcPr>
          <w:p w:rsidR="00801403" w:rsidRPr="00801403" w:rsidRDefault="00DD4F6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01403"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801403" w:rsidRPr="00801403" w:rsidTr="004F1E3F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801403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2.2.4</w:t>
            </w:r>
          </w:p>
        </w:tc>
        <w:tc>
          <w:tcPr>
            <w:tcW w:w="0" w:type="auto"/>
            <w:vAlign w:val="center"/>
            <w:hideMark/>
          </w:tcPr>
          <w:p w:rsidR="00801403" w:rsidRPr="00801403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Танцевальный класс</w:t>
            </w:r>
          </w:p>
        </w:tc>
        <w:tc>
          <w:tcPr>
            <w:tcW w:w="0" w:type="auto"/>
            <w:vAlign w:val="center"/>
            <w:hideMark/>
          </w:tcPr>
          <w:p w:rsidR="00801403" w:rsidRPr="00801403" w:rsidRDefault="00DD4F6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01403"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801403" w:rsidRPr="00801403" w:rsidTr="004F1E3F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801403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2.2.5</w:t>
            </w:r>
          </w:p>
        </w:tc>
        <w:tc>
          <w:tcPr>
            <w:tcW w:w="0" w:type="auto"/>
            <w:vAlign w:val="center"/>
            <w:hideMark/>
          </w:tcPr>
          <w:p w:rsidR="00801403" w:rsidRPr="00801403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0" w:type="auto"/>
            <w:vAlign w:val="center"/>
            <w:hideMark/>
          </w:tcPr>
          <w:p w:rsidR="00801403" w:rsidRPr="00801403" w:rsidRDefault="00DD4F6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01403"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801403" w:rsidRPr="00801403" w:rsidTr="004F1E3F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801403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2.2.6</w:t>
            </w:r>
          </w:p>
        </w:tc>
        <w:tc>
          <w:tcPr>
            <w:tcW w:w="0" w:type="auto"/>
            <w:vAlign w:val="center"/>
            <w:hideMark/>
          </w:tcPr>
          <w:p w:rsidR="00801403" w:rsidRPr="00801403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Бассейн</w:t>
            </w:r>
          </w:p>
        </w:tc>
        <w:tc>
          <w:tcPr>
            <w:tcW w:w="0" w:type="auto"/>
            <w:vAlign w:val="center"/>
            <w:hideMark/>
          </w:tcPr>
          <w:p w:rsidR="00801403" w:rsidRPr="00801403" w:rsidRDefault="00DD4F6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01403"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801403" w:rsidRPr="00801403" w:rsidTr="004F1E3F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801403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801403" w:rsidRPr="00801403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помещений для организации </w:t>
            </w:r>
            <w:proofErr w:type="spellStart"/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досуговой</w:t>
            </w:r>
            <w:proofErr w:type="spellEnd"/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учащихся, в том числе:</w:t>
            </w:r>
          </w:p>
        </w:tc>
        <w:tc>
          <w:tcPr>
            <w:tcW w:w="0" w:type="auto"/>
            <w:vAlign w:val="center"/>
            <w:hideMark/>
          </w:tcPr>
          <w:p w:rsidR="00801403" w:rsidRPr="00801403" w:rsidRDefault="00DD4F6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01403"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801403" w:rsidRPr="00801403" w:rsidTr="004F1E3F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801403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0" w:type="auto"/>
            <w:vAlign w:val="center"/>
            <w:hideMark/>
          </w:tcPr>
          <w:p w:rsidR="00801403" w:rsidRPr="00801403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0" w:type="auto"/>
            <w:vAlign w:val="center"/>
            <w:hideMark/>
          </w:tcPr>
          <w:p w:rsidR="00801403" w:rsidRPr="00801403" w:rsidRDefault="00DD4F6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01403"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801403" w:rsidRPr="00801403" w:rsidTr="004F1E3F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801403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2.3.2</w:t>
            </w:r>
          </w:p>
        </w:tc>
        <w:tc>
          <w:tcPr>
            <w:tcW w:w="0" w:type="auto"/>
            <w:vAlign w:val="center"/>
            <w:hideMark/>
          </w:tcPr>
          <w:p w:rsidR="00801403" w:rsidRPr="00801403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Концертный зал</w:t>
            </w:r>
          </w:p>
        </w:tc>
        <w:tc>
          <w:tcPr>
            <w:tcW w:w="0" w:type="auto"/>
            <w:vAlign w:val="center"/>
            <w:hideMark/>
          </w:tcPr>
          <w:p w:rsidR="00801403" w:rsidRPr="00801403" w:rsidRDefault="00DD4F6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01403"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801403" w:rsidRPr="00801403" w:rsidTr="004F1E3F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801403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2.3.3</w:t>
            </w:r>
          </w:p>
        </w:tc>
        <w:tc>
          <w:tcPr>
            <w:tcW w:w="0" w:type="auto"/>
            <w:vAlign w:val="center"/>
            <w:hideMark/>
          </w:tcPr>
          <w:p w:rsidR="00801403" w:rsidRPr="00801403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помещение</w:t>
            </w:r>
          </w:p>
        </w:tc>
        <w:tc>
          <w:tcPr>
            <w:tcW w:w="0" w:type="auto"/>
            <w:vAlign w:val="center"/>
            <w:hideMark/>
          </w:tcPr>
          <w:p w:rsidR="00801403" w:rsidRPr="00801403" w:rsidRDefault="00DD4F6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01403"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801403" w:rsidRPr="00801403" w:rsidTr="004F1E3F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801403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801403" w:rsidRPr="00801403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загородных оздоровительных лагерей, баз отдыха</w:t>
            </w:r>
          </w:p>
        </w:tc>
        <w:tc>
          <w:tcPr>
            <w:tcW w:w="0" w:type="auto"/>
            <w:vAlign w:val="center"/>
            <w:hideMark/>
          </w:tcPr>
          <w:p w:rsidR="00801403" w:rsidRPr="00801403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01403" w:rsidRPr="00801403" w:rsidTr="004F1E3F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801403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801403" w:rsidRPr="00801403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0" w:type="auto"/>
            <w:vAlign w:val="center"/>
            <w:hideMark/>
          </w:tcPr>
          <w:p w:rsidR="00801403" w:rsidRPr="00801403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01403" w:rsidRPr="00801403" w:rsidTr="004F1E3F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801403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801403" w:rsidRPr="00801403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0" w:type="auto"/>
            <w:vAlign w:val="center"/>
            <w:hideMark/>
          </w:tcPr>
          <w:p w:rsidR="00801403" w:rsidRPr="00801403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01403" w:rsidRPr="00801403" w:rsidTr="004F1E3F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801403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2.6.1</w:t>
            </w:r>
          </w:p>
        </w:tc>
        <w:tc>
          <w:tcPr>
            <w:tcW w:w="0" w:type="auto"/>
            <w:vAlign w:val="center"/>
            <w:hideMark/>
          </w:tcPr>
          <w:p w:rsidR="00801403" w:rsidRPr="00801403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0" w:type="auto"/>
            <w:vAlign w:val="center"/>
            <w:hideMark/>
          </w:tcPr>
          <w:p w:rsidR="00801403" w:rsidRPr="00801403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01403" w:rsidRPr="00801403" w:rsidTr="004F1E3F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801403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2.6.2</w:t>
            </w:r>
          </w:p>
        </w:tc>
        <w:tc>
          <w:tcPr>
            <w:tcW w:w="0" w:type="auto"/>
            <w:vAlign w:val="center"/>
            <w:hideMark/>
          </w:tcPr>
          <w:p w:rsidR="00801403" w:rsidRPr="00801403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медиатекой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01403" w:rsidRPr="00801403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01403" w:rsidRPr="00801403" w:rsidTr="004F1E3F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801403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2.6.3</w:t>
            </w:r>
          </w:p>
        </w:tc>
        <w:tc>
          <w:tcPr>
            <w:tcW w:w="0" w:type="auto"/>
            <w:vAlign w:val="center"/>
            <w:hideMark/>
          </w:tcPr>
          <w:p w:rsidR="00801403" w:rsidRPr="00801403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0" w:type="auto"/>
            <w:vAlign w:val="center"/>
            <w:hideMark/>
          </w:tcPr>
          <w:p w:rsidR="00801403" w:rsidRPr="00801403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01403" w:rsidRPr="00801403" w:rsidTr="004F1E3F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801403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2.6.4</w:t>
            </w:r>
          </w:p>
        </w:tc>
        <w:tc>
          <w:tcPr>
            <w:tcW w:w="0" w:type="auto"/>
            <w:vAlign w:val="center"/>
            <w:hideMark/>
          </w:tcPr>
          <w:p w:rsidR="00801403" w:rsidRPr="00801403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0" w:type="auto"/>
            <w:vAlign w:val="center"/>
            <w:hideMark/>
          </w:tcPr>
          <w:p w:rsidR="00801403" w:rsidRPr="00801403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01403" w:rsidRPr="00801403" w:rsidTr="004F1E3F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801403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2.6.5</w:t>
            </w:r>
          </w:p>
        </w:tc>
        <w:tc>
          <w:tcPr>
            <w:tcW w:w="0" w:type="auto"/>
            <w:vAlign w:val="center"/>
            <w:hideMark/>
          </w:tcPr>
          <w:p w:rsidR="00801403" w:rsidRPr="00801403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0" w:type="auto"/>
            <w:vAlign w:val="center"/>
            <w:hideMark/>
          </w:tcPr>
          <w:p w:rsidR="00801403" w:rsidRPr="00801403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01403" w:rsidRPr="00801403" w:rsidTr="004F1E3F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801403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801403" w:rsidRPr="00801403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0" w:type="auto"/>
            <w:vAlign w:val="center"/>
            <w:hideMark/>
          </w:tcPr>
          <w:p w:rsidR="00801403" w:rsidRPr="00801403" w:rsidRDefault="00DD4F6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01403"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</w:tbl>
    <w:p w:rsidR="00801403" w:rsidRPr="00801403" w:rsidRDefault="00801403" w:rsidP="004F1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01403" w:rsidRPr="00801403" w:rsidSect="00801403">
      <w:footerReference w:type="default" r:id="rId7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3667" w:rsidRDefault="00BD3667" w:rsidP="0024252A">
      <w:pPr>
        <w:spacing w:after="0" w:line="240" w:lineRule="auto"/>
      </w:pPr>
      <w:r>
        <w:separator/>
      </w:r>
    </w:p>
  </w:endnote>
  <w:endnote w:type="continuationSeparator" w:id="1">
    <w:p w:rsidR="00BD3667" w:rsidRDefault="00BD3667" w:rsidP="00242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4483713"/>
      <w:docPartObj>
        <w:docPartGallery w:val="Page Numbers (Bottom of Page)"/>
        <w:docPartUnique/>
      </w:docPartObj>
    </w:sdtPr>
    <w:sdtContent>
      <w:p w:rsidR="003637DD" w:rsidRDefault="004B44F9">
        <w:pPr>
          <w:pStyle w:val="a5"/>
          <w:jc w:val="center"/>
        </w:pPr>
        <w:r>
          <w:fldChar w:fldCharType="begin"/>
        </w:r>
        <w:r w:rsidR="00644C0A">
          <w:instrText>PAGE   \* MERGEFORMAT</w:instrText>
        </w:r>
        <w:r>
          <w:fldChar w:fldCharType="separate"/>
        </w:r>
        <w:r w:rsidR="00AD754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637DD" w:rsidRDefault="003637D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3667" w:rsidRDefault="00BD3667" w:rsidP="0024252A">
      <w:pPr>
        <w:spacing w:after="0" w:line="240" w:lineRule="auto"/>
      </w:pPr>
      <w:r>
        <w:separator/>
      </w:r>
    </w:p>
  </w:footnote>
  <w:footnote w:type="continuationSeparator" w:id="1">
    <w:p w:rsidR="00BD3667" w:rsidRDefault="00BD3667" w:rsidP="002425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1038F7"/>
    <w:rsid w:val="001038F7"/>
    <w:rsid w:val="0024252A"/>
    <w:rsid w:val="002F0F06"/>
    <w:rsid w:val="003637DD"/>
    <w:rsid w:val="004B44F9"/>
    <w:rsid w:val="004F1E3F"/>
    <w:rsid w:val="00644C0A"/>
    <w:rsid w:val="00751979"/>
    <w:rsid w:val="00801403"/>
    <w:rsid w:val="00927FAC"/>
    <w:rsid w:val="009B0DEE"/>
    <w:rsid w:val="009F5951"/>
    <w:rsid w:val="00AD754D"/>
    <w:rsid w:val="00BD3667"/>
    <w:rsid w:val="00DD4F60"/>
    <w:rsid w:val="00F21E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F06"/>
  </w:style>
  <w:style w:type="paragraph" w:styleId="2">
    <w:name w:val="heading 2"/>
    <w:basedOn w:val="a"/>
    <w:link w:val="20"/>
    <w:uiPriority w:val="9"/>
    <w:qFormat/>
    <w:rsid w:val="008014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014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0140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014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014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014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42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252A"/>
  </w:style>
  <w:style w:type="paragraph" w:styleId="a5">
    <w:name w:val="footer"/>
    <w:basedOn w:val="a"/>
    <w:link w:val="a6"/>
    <w:uiPriority w:val="99"/>
    <w:unhideWhenUsed/>
    <w:rsid w:val="00242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25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6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25B1D-7EE7-43AF-A48E-58B4CC3FF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1077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760512</dc:creator>
  <cp:keywords/>
  <dc:description/>
  <cp:lastModifiedBy>Пользователь Windows</cp:lastModifiedBy>
  <cp:revision>8</cp:revision>
  <cp:lastPrinted>2017-09-15T07:55:00Z</cp:lastPrinted>
  <dcterms:created xsi:type="dcterms:W3CDTF">2017-08-25T11:19:00Z</dcterms:created>
  <dcterms:modified xsi:type="dcterms:W3CDTF">2017-09-15T07:59:00Z</dcterms:modified>
</cp:coreProperties>
</file>